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</w:pPr>
    </w:p>
    <w:p w:rsid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</w:pPr>
    </w:p>
    <w:p w:rsid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</w:pPr>
    </w:p>
    <w:p w:rsidR="00702447" w:rsidRP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</w:pPr>
      <w:r w:rsidRPr="00702447"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  <w:t xml:space="preserve">Мастер-класс </w:t>
      </w:r>
    </w:p>
    <w:p w:rsidR="00702447" w:rsidRP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</w:pPr>
      <w:r w:rsidRPr="00702447"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  <w:t>по изготовлению осетинской народной</w:t>
      </w:r>
    </w:p>
    <w:p w:rsidR="00702447" w:rsidRP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</w:pPr>
      <w:r w:rsidRPr="00702447">
        <w:rPr>
          <w:rFonts w:ascii="Times New Roman" w:eastAsia="Times New Roman" w:hAnsi="Times New Roman" w:cs="Times New Roman"/>
          <w:b/>
          <w:color w:val="ED7D31" w:themeColor="accent2"/>
          <w:kern w:val="36"/>
          <w:sz w:val="44"/>
          <w:szCs w:val="44"/>
          <w:lang w:eastAsia="ru-RU"/>
        </w:rPr>
        <w:t xml:space="preserve">куклы «Нана» </w:t>
      </w:r>
    </w:p>
    <w:p w:rsidR="00702447" w:rsidRPr="00702447" w:rsidRDefault="00702447" w:rsidP="0070244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75A06BE" wp14:editId="70A00A23">
            <wp:extent cx="2638425" cy="5162550"/>
            <wp:effectExtent l="0" t="0" r="9525" b="0"/>
            <wp:docPr id="2" name="Рисунок 2" descr="Пошаговый мастер-класс по изготовлению осетинской народной куклы «Нана» из бросового материала для театрализованн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шаговый мастер-класс по изготовлению осетинской народной куклы «Нана» из бросового материала для театрализованной иг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8" r="11839" b="16487"/>
                    <a:stretch/>
                  </pic:blipFill>
                  <pic:spPr bwMode="auto">
                    <a:xfrm>
                      <a:off x="0" y="0"/>
                      <a:ext cx="26384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4C67" w:rsidRDefault="00674C6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4C67" w:rsidRDefault="00674C6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4C67" w:rsidRDefault="00674C6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4C6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Самой распространенной игрушкой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мира является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2447" w:rsidRPr="0070244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 своя кукла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кукле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точнее по её одежде, по цвету лица по цвету волос легко определить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куклой какого народа она является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самой популярной игрушкой для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девочек-осетинок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изготавливались из тряпок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войлока. Благодаря игре в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девочки изучали обычаи и традиции нашего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имитировали жизнь семьи, взаимоотношения между членами семьи.</w:t>
      </w:r>
    </w:p>
    <w:p w:rsidR="0070244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 класс по изготовлению осетинской куклы </w:t>
      </w:r>
      <w:r w:rsidRPr="00702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024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Нана</w:t>
      </w:r>
      <w:r w:rsidRPr="00702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 материал для театрализованной игры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2447" w:rsidRDefault="00702447" w:rsidP="007024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47" w:rsidRDefault="00702447" w:rsidP="007024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0244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работы понадобится</w:t>
      </w:r>
      <w:r w:rsidRPr="007024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02447" w:rsidRPr="00702447" w:rsidRDefault="00702447" w:rsidP="007024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02447" w:rsidRPr="0070244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Пластмассовые ложки </w:t>
      </w:r>
      <w:r w:rsidRPr="00702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 и маленькая)</w:t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Белая многоразовая салфетка</w:t>
      </w:r>
    </w:p>
    <w:p w:rsidR="00702447" w:rsidRPr="0070244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Два куска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материи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платья и передника</w:t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Кусок провода и тонкая проволока</w:t>
      </w:r>
    </w:p>
    <w:p w:rsidR="00702447" w:rsidRPr="0070244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Простые нитки </w:t>
      </w:r>
      <w:r w:rsidRPr="00702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(белая и черная)</w:t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Ножницы, вата, спицы</w:t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Выкройки для платья и фартука</w:t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Серая пряжа для волос</w:t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Кусочек широкого медицинского пластыря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3C16A89" wp14:editId="3C23F234">
            <wp:extent cx="4486275" cy="2657475"/>
            <wp:effectExtent l="0" t="0" r="9525" b="9525"/>
            <wp:docPr id="3" name="Рисунок 3" descr="https://www.maam.ru/upload/blogs/detsad-2209363-163639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209363-1636394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1" t="9429" b="10857"/>
                    <a:stretch/>
                  </pic:blipFill>
                  <pic:spPr bwMode="auto">
                    <a:xfrm>
                      <a:off x="0" y="0"/>
                      <a:ext cx="4486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Пошаговый</w:t>
      </w:r>
      <w:bookmarkStart w:id="0" w:name="_GoBack"/>
      <w:bookmarkEnd w:id="0"/>
      <w:r w:rsidRPr="007024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ход </w:t>
      </w:r>
      <w:proofErr w:type="gramStart"/>
      <w:r w:rsidRPr="007024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Чтобы удлинить ложку добавляем кусочек маленькой ложки к большой. Делаем выемки. Закрепляем провод для формирования плеч и рук, тонкой проволокой.</w:t>
      </w: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E20D67F" wp14:editId="6A094D68">
            <wp:extent cx="4210050" cy="2886075"/>
            <wp:effectExtent l="0" t="0" r="0" b="9525"/>
            <wp:docPr id="4" name="Рисунок 4" descr="https://www.maam.ru/upload/blogs/detsad-2209363-163639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09363-1636395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" t="4046" r="5742" b="8381"/>
                    <a:stretch/>
                  </pic:blipFill>
                  <pic:spPr bwMode="auto">
                    <a:xfrm>
                      <a:off x="0" y="0"/>
                      <a:ext cx="4210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Вырезаем из многоразовой салфетки круг, в середину круга кладем кусочек ваты формируем голову, обтягиваем и обматываем ниткой.</w:t>
      </w: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CD19FF9" wp14:editId="4418180C">
            <wp:extent cx="3876675" cy="2828925"/>
            <wp:effectExtent l="0" t="0" r="9525" b="9525"/>
            <wp:docPr id="5" name="Рисунок 5" descr="https://www.maam.ru/upload/blogs/detsad-2209363-163639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209363-16363946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5" t="4249" r="10891" b="11614"/>
                    <a:stretch/>
                  </pic:blipFill>
                  <pic:spPr bwMode="auto">
                    <a:xfrm>
                      <a:off x="0" y="0"/>
                      <a:ext cx="38766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Pr="00702447" w:rsidRDefault="00702447" w:rsidP="007024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Оставшуюся салфетку разрезаем на полоски и таким же образом формируем кулачки.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0F30B7D" wp14:editId="72E1A2F1">
            <wp:extent cx="4467225" cy="2733675"/>
            <wp:effectExtent l="0" t="0" r="9525" b="9525"/>
            <wp:docPr id="6" name="Рисунок 6" descr="https://www.maam.ru/upload/blogs/detsad-2209363-163639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209363-16363947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" t="14054" r="6238" b="8378"/>
                    <a:stretch/>
                  </pic:blipFill>
                  <pic:spPr bwMode="auto">
                    <a:xfrm>
                      <a:off x="0" y="0"/>
                      <a:ext cx="4467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Наматывая полоски на каркас формируем руки.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70CBA2A" wp14:editId="149A534F">
            <wp:extent cx="2333625" cy="3714750"/>
            <wp:effectExtent l="0" t="0" r="9525" b="0"/>
            <wp:docPr id="7" name="Рисунок 7" descr="https://www.maam.ru/upload/blogs/detsad-2209363-163639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209363-1636395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2" r="21811" b="2500"/>
                    <a:stretch/>
                  </pic:blipFill>
                  <pic:spPr bwMode="auto">
                    <a:xfrm>
                      <a:off x="0" y="0"/>
                      <a:ext cx="2333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 таких же полосок формируем туловище.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E4EAB8E" wp14:editId="4B176BA7">
            <wp:extent cx="2486025" cy="3552825"/>
            <wp:effectExtent l="0" t="0" r="9525" b="9525"/>
            <wp:docPr id="8" name="Рисунок 8" descr="https://www.maam.ru/upload/blogs/detsad-2209363-163639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209363-1636395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8" r="18670" b="5089"/>
                    <a:stretch/>
                  </pic:blipFill>
                  <pic:spPr bwMode="auto">
                    <a:xfrm>
                      <a:off x="0" y="0"/>
                      <a:ext cx="2486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Серую пряжу нарезаем на полоски прикрепляем стежками к голове. Заплетаем косу.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B185FAC" wp14:editId="653C3155">
            <wp:extent cx="2305050" cy="2990850"/>
            <wp:effectExtent l="0" t="0" r="0" b="0"/>
            <wp:docPr id="9" name="Рисунок 9" descr="https://www.maam.ru/upload/blogs/detsad-2209363-163639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209363-1636395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3" t="2347" b="5571"/>
                    <a:stretch/>
                  </pic:blipFill>
                  <pic:spPr bwMode="auto">
                    <a:xfrm>
                      <a:off x="0" y="0"/>
                      <a:ext cx="2305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11B1157" wp14:editId="4C15AEF4">
            <wp:extent cx="2028825" cy="3028950"/>
            <wp:effectExtent l="0" t="0" r="9525" b="0"/>
            <wp:docPr id="10" name="Рисунок 10" descr="https://www.maam.ru/upload/blogs/detsad-2209363-163639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209363-1636395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39" b="6195"/>
                    <a:stretch/>
                  </pic:blipFill>
                  <pic:spPr bwMode="auto">
                    <a:xfrm>
                      <a:off x="0" y="0"/>
                      <a:ext cx="2028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По выкройкам готовим платье и фартук</w:t>
      </w: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67517DC" wp14:editId="48FDC812">
            <wp:extent cx="4133850" cy="3209925"/>
            <wp:effectExtent l="0" t="0" r="0" b="9525"/>
            <wp:docPr id="11" name="Рисунок 11" descr="https://www.maam.ru/upload/blogs/detsad-2209363-163639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209363-1636395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1" t="3533" r="14180" b="4890"/>
                    <a:stretch/>
                  </pic:blipFill>
                  <pic:spPr bwMode="auto">
                    <a:xfrm>
                      <a:off x="0" y="0"/>
                      <a:ext cx="4133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Вяжем платок треугольной формы, украшаем бахромой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5214A49" wp14:editId="41C492C2">
            <wp:extent cx="4648200" cy="2028825"/>
            <wp:effectExtent l="0" t="0" r="0" b="9525"/>
            <wp:docPr id="12" name="Рисунок 12" descr="https://www.maam.ru/upload/blogs/detsad-2209363-163639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209363-1636395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" t="27123" r="5074" b="14522"/>
                    <a:stretch/>
                  </pic:blipFill>
                  <pic:spPr bwMode="auto">
                    <a:xfrm>
                      <a:off x="0" y="0"/>
                      <a:ext cx="4648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67" w:rsidRPr="00702447" w:rsidRDefault="00674C6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702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Одеваем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куклу </w:t>
      </w:r>
      <w:r w:rsidRPr="00702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(приматываем юбку к туловищу, затем верх платья,</w:t>
      </w:r>
    </w:p>
    <w:p w:rsidR="00702447" w:rsidRPr="00702447" w:rsidRDefault="00702447" w:rsidP="007024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конце передник)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2447" w:rsidRP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92B938E" wp14:editId="2139D788">
            <wp:extent cx="3514725" cy="2438400"/>
            <wp:effectExtent l="0" t="0" r="9525" b="0"/>
            <wp:docPr id="13" name="Рисунок 13" descr="https://www.maam.ru/upload/blogs/detsad-2209363-163639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209363-1636395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9"/>
                    <a:stretch/>
                  </pic:blipFill>
                  <pic:spPr bwMode="auto">
                    <a:xfrm>
                      <a:off x="0" y="0"/>
                      <a:ext cx="3514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10. Рисуем на круге из пластыря лицо и приклеиваем.</w:t>
      </w:r>
    </w:p>
    <w:p w:rsidR="00702447" w:rsidRDefault="0070244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7C8A1E6" wp14:editId="7D71C369">
            <wp:extent cx="1628775" cy="1257300"/>
            <wp:effectExtent l="0" t="0" r="9525" b="0"/>
            <wp:docPr id="14" name="Рисунок 14" descr="https://www.maam.ru/upload/blogs/detsad-2209363-16363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209363-1636395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6" t="14732" b="26340"/>
                    <a:stretch/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67" w:rsidRPr="00702447" w:rsidRDefault="00674C67" w:rsidP="007024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Pr="00702447" w:rsidRDefault="00702447" w:rsidP="0070244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Фиксируем платок.</w:t>
      </w:r>
    </w:p>
    <w:p w:rsidR="00702447" w:rsidRDefault="00702447" w:rsidP="0067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6F7E34C" wp14:editId="24C87578">
            <wp:extent cx="2486025" cy="5391150"/>
            <wp:effectExtent l="0" t="0" r="9525" b="0"/>
            <wp:docPr id="15" name="Рисунок 15" descr="https://www.maam.ru/upload/blogs/detsad-2209363-163639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209363-1636395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4" r="15114" b="12789"/>
                    <a:stretch/>
                  </pic:blipFill>
                  <pic:spPr bwMode="auto">
                    <a:xfrm>
                      <a:off x="0" y="0"/>
                      <a:ext cx="24860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67" w:rsidRDefault="00674C67" w:rsidP="0067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4C67" w:rsidRPr="00702447" w:rsidRDefault="00674C67" w:rsidP="0067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2447" w:rsidRDefault="0070244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готова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4C67" w:rsidRDefault="00674C6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C67" w:rsidRDefault="00674C6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C67" w:rsidRDefault="00674C6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C67" w:rsidRDefault="00674C6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C67" w:rsidRPr="00702447" w:rsidRDefault="00674C6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C67" w:rsidRDefault="0070244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делаются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ложках с использованием </w:t>
      </w:r>
    </w:p>
    <w:p w:rsidR="00702447" w:rsidRDefault="0070244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цветных салфеток.</w:t>
      </w:r>
    </w:p>
    <w:p w:rsidR="00674C67" w:rsidRPr="00702447" w:rsidRDefault="00674C6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447" w:rsidRDefault="00702447" w:rsidP="00674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24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ED7C66E" wp14:editId="67157C92">
            <wp:extent cx="2190750" cy="3124200"/>
            <wp:effectExtent l="0" t="0" r="0" b="0"/>
            <wp:docPr id="16" name="Рисунок 16" descr="https://www.maam.ru/upload/blogs/detsad-2209363-163639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209363-16363956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t="3563" r="28319" b="18527"/>
                    <a:stretch/>
                  </pic:blipFill>
                  <pic:spPr bwMode="auto">
                    <a:xfrm>
                      <a:off x="0" y="0"/>
                      <a:ext cx="2190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C67" w:rsidRPr="00702447" w:rsidRDefault="00674C67" w:rsidP="00702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4C67" w:rsidRDefault="0070244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 вам понравился наш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74C67" w:rsidRDefault="0070244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за участие. </w:t>
      </w:r>
    </w:p>
    <w:p w:rsidR="00702447" w:rsidRPr="00702447" w:rsidRDefault="00702447" w:rsidP="00674C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 на других </w:t>
      </w:r>
      <w:r w:rsidRPr="00702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мастер-классах</w:t>
      </w:r>
      <w:r w:rsidRPr="00702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97D58" w:rsidRDefault="00097D58"/>
    <w:sectPr w:rsidR="00097D58" w:rsidSect="00674C6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7"/>
    <w:rsid w:val="00097D58"/>
    <w:rsid w:val="00674C67"/>
    <w:rsid w:val="007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718"/>
  <w15:chartTrackingRefBased/>
  <w15:docId w15:val="{2D1292D6-49C8-43F9-BF05-F179492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2022-04-14T14:54:00Z</cp:lastPrinted>
  <dcterms:created xsi:type="dcterms:W3CDTF">2022-04-14T14:40:00Z</dcterms:created>
  <dcterms:modified xsi:type="dcterms:W3CDTF">2022-04-14T14:55:00Z</dcterms:modified>
</cp:coreProperties>
</file>